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E7AF" w14:textId="77777777" w:rsidR="00EC62A1" w:rsidRDefault="00EC62A1" w:rsidP="00175C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B97AB" w14:textId="77777777" w:rsidR="00EC62A1" w:rsidRDefault="00EC62A1" w:rsidP="00175C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99571" w14:textId="77777777" w:rsidR="00EC62A1" w:rsidRDefault="00EC62A1" w:rsidP="00175C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55A6" w14:textId="0EDC9BF6" w:rsidR="00175CAA" w:rsidRDefault="00175CAA" w:rsidP="000C2D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5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CAE64" w14:textId="77777777" w:rsidR="00EC62A1" w:rsidRPr="00860B62" w:rsidRDefault="00EC62A1" w:rsidP="00EC62A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359AFAB6" w14:textId="2F94A3BD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Miejskiej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7016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omisji ds. referendum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Czaplinku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  <w:t>w referendum gminnym</w:t>
      </w:r>
    </w:p>
    <w:p w14:paraId="1590DD6E" w14:textId="426AD602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w sprawie odwołania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Burmistrza Czaplinka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przed upływem kadencji</w:t>
      </w:r>
    </w:p>
    <w:p w14:paraId="718B791C" w14:textId="3CA66620" w:rsidR="00EC62A1" w:rsidRPr="00860B62" w:rsidRDefault="00EC62A1" w:rsidP="00EC62A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29 marca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EB21133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EC62A1" w:rsidRPr="00860B62" w14:paraId="1D76D732" w14:textId="77777777" w:rsidTr="00432B86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4A85E7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25FFC77C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E58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42F15F0E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40D863F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87EF5CF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DEC3D" wp14:editId="5DDC9ECC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569D6" id="Rectangle 3" o:spid="_x0000_s1026" style="position:absolute;margin-left:73.5pt;margin-top:.5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czWP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D732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D548090" w14:textId="669286EE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Burmistrz </w:t>
            </w:r>
          </w:p>
          <w:p w14:paraId="5DD507A0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09273F1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4F29D" wp14:editId="659C709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84AE" id="Rectangle 2" o:spid="_x0000_s1026" style="position:absolute;margin-left:76.15pt;margin-top:2.0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bXqb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732A493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EC62A1" w:rsidRPr="00860B62" w14:paraId="0E54C6AC" w14:textId="77777777" w:rsidTr="00432B86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46C73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EC62A1" w:rsidRPr="00860B62" w14:paraId="733E0065" w14:textId="77777777" w:rsidTr="00432B86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71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404C299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5532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3D2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EC62A1" w:rsidRPr="00860B62" w14:paraId="3DD38025" w14:textId="77777777" w:rsidTr="00432B86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A20CD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5FD462F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47B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205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E8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7EEF4FC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1BCEC93" w14:textId="77777777" w:rsidTr="00432B86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EDF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3DD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0DCDB5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0D4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1A54E11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0A3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AD3ACE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559E15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57B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C99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A1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E0E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61E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90A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CBB71AD" w14:textId="77777777" w:rsidTr="00432B86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CCB84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6D68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1B1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D7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A144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3C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5B7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BD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8B5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A3C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FEA3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4EA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3CAE3C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799179A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5AB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FC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35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C48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A0A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4E05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EFE4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15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24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3C466FD1" w14:textId="77777777" w:rsidTr="00432B86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E04BB2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E2E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753C6BE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EC62A1" w:rsidRPr="00860B62" w14:paraId="66D68C77" w14:textId="77777777" w:rsidTr="00432B86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03977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14:paraId="4FD7A212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EC62A1" w:rsidRPr="00860B62" w14:paraId="7CE73FF2" w14:textId="77777777" w:rsidTr="00432B86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E717B8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14:paraId="029C04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31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14:paraId="16635CAE" w14:textId="10994CF9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Miejska </w:t>
            </w:r>
            <w:r w:rsidRPr="00860B62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 Komisja ds. Referendum</w:t>
            </w:r>
          </w:p>
        </w:tc>
      </w:tr>
      <w:tr w:rsidR="00EC62A1" w:rsidRPr="00860B62" w14:paraId="35210CCD" w14:textId="77777777" w:rsidTr="00432B86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8D24B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7FC9" w14:textId="4BFF93D1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Czaplinku</w:t>
            </w:r>
          </w:p>
        </w:tc>
      </w:tr>
    </w:tbl>
    <w:p w14:paraId="4FF4D296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E3FB495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CFFAE23" w14:textId="77777777" w:rsidR="00EC62A1" w:rsidRPr="00860B62" w:rsidRDefault="00EC62A1" w:rsidP="00EC62A1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27C87837" w14:textId="77777777" w:rsidR="00EC62A1" w:rsidRPr="00860B62" w:rsidRDefault="00EC62A1" w:rsidP="00EC62A1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50B8A76D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56FBEB72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14:paraId="19844F01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EC62A1" w:rsidRPr="00860B62" w14:paraId="02BB1DD2" w14:textId="77777777" w:rsidTr="00432B86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7A3FF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EC62A1" w:rsidRPr="00860B62" w14:paraId="2E63205F" w14:textId="77777777" w:rsidTr="00432B86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F73ACE5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CC27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7CD740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5A7682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814545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4B6593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847579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9B57DC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864F8B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638F3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E3979F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3C8455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D74FD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6DEC0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045B0D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25D677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17DC7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EC62A1" w:rsidRPr="00860B62" w14:paraId="185C33AF" w14:textId="77777777" w:rsidTr="00432B86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BDDB7A0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A4A2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C62A1" w:rsidRPr="00860B62" w14:paraId="420B2384" w14:textId="77777777" w:rsidTr="00432B86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76EF5" w14:textId="77777777" w:rsidR="00EC62A1" w:rsidRPr="00860B62" w:rsidRDefault="00EC62A1" w:rsidP="00432B86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7DA8712F" w14:textId="77777777" w:rsidR="00EC62A1" w:rsidRPr="00860B62" w:rsidRDefault="00EC62A1" w:rsidP="00432B86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405E5A24" w14:textId="77777777" w:rsidR="00EC62A1" w:rsidRPr="00860B62" w:rsidRDefault="00EC62A1" w:rsidP="00EC62A1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EC62A1" w:rsidRPr="00860B62" w:rsidSect="00EC62A1">
          <w:headerReference w:type="default" r:id="rId6"/>
          <w:footerReference w:type="default" r:id="rId7"/>
          <w:headerReference w:type="first" r:id="rId8"/>
          <w:pgSz w:w="11906" w:h="16838"/>
          <w:pgMar w:top="851" w:right="748" w:bottom="1077" w:left="1418" w:header="709" w:footer="709" w:gutter="0"/>
          <w:cols w:space="708"/>
          <w:titlePg/>
          <w:docGrid w:linePitch="360"/>
        </w:sect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7EB4F316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</w:p>
    <w:p w14:paraId="7EDE954A" w14:textId="0658BBF6" w:rsidR="00EC62A1" w:rsidRPr="00860B62" w:rsidRDefault="00EC62A1" w:rsidP="00EC62A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KANDYDAT NA CZŁONKA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MIEJSKIEJ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 DS. REFERENDUM</w:t>
      </w:r>
    </w:p>
    <w:p w14:paraId="3C12334A" w14:textId="77777777" w:rsidR="00EC62A1" w:rsidRPr="007C4E36" w:rsidRDefault="00EC62A1" w:rsidP="00EC62A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</w:t>
      </w:r>
      <w:r w:rsidRPr="00860B6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powiatowej, miejskiej, gminnej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</w:t>
      </w:r>
      <w:r w:rsidRPr="00860B6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)</w:t>
      </w:r>
    </w:p>
    <w:p w14:paraId="21467E05" w14:textId="4587B410" w:rsidR="00EC62A1" w:rsidRPr="00860B62" w:rsidRDefault="00EC62A1" w:rsidP="00EC62A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CZAPLINKU</w:t>
      </w:r>
    </w:p>
    <w:p w14:paraId="285D3B04" w14:textId="77777777" w:rsidR="00EC62A1" w:rsidRPr="00860B62" w:rsidRDefault="00EC62A1" w:rsidP="00EC62A1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zh-CN"/>
        </w:rPr>
        <w:t>(nazwa miejscowości/dzielnicy)</w:t>
      </w: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EC62A1" w:rsidRPr="00860B62" w14:paraId="789B6B3E" w14:textId="77777777" w:rsidTr="00432B86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ADE0F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EC62A1" w:rsidRPr="00860B62" w14:paraId="60981DE2" w14:textId="77777777" w:rsidTr="00432B86">
        <w:trPr>
          <w:trHeight w:hRule="exact" w:val="853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26B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9B7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2EE9F63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335BE184" w14:textId="77777777" w:rsidTr="00432B86">
        <w:trPr>
          <w:trHeight w:val="84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48E2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EC62A1" w:rsidRPr="00860B62" w14:paraId="52A87A06" w14:textId="77777777" w:rsidTr="00432B86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E74F81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52E1FDCD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7791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C434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3910C027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5FA3DAB5" w14:textId="77777777" w:rsidTr="00432B86">
        <w:trPr>
          <w:trHeight w:hRule="exact" w:val="966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1A90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492DCC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8B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183234D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EFF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EC62A1" w:rsidRPr="00860B62" w14:paraId="148D3DF9" w14:textId="77777777" w:rsidTr="00432B86">
        <w:trPr>
          <w:trHeight w:hRule="exact" w:val="96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40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04AD4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71C5554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AD2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291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34CD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7483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95E3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12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302341C4" w14:textId="77777777" w:rsidTr="00432B86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98F382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ACB1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53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D2B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582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463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32C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F07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5F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C8E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060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338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D4D5B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3416F4D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BA8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F2EB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4D4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4D59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F2A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75F8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0DA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3F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37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7C27701E" w14:textId="77777777" w:rsidTr="00432B86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39EBC4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62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2574C3C3" w14:textId="77777777" w:rsidTr="00432B86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3C11" w14:textId="77777777" w:rsidR="00EC62A1" w:rsidRPr="00860B62" w:rsidRDefault="00EC62A1" w:rsidP="00432B86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14:paraId="33DE13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 dnia ..................20..... r.                        ...............................................</w:t>
            </w:r>
          </w:p>
          <w:p w14:paraId="69A8495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813AA2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0B86DEE5" w14:textId="77777777" w:rsidR="00EC62A1" w:rsidRPr="006C5D10" w:rsidRDefault="00EC62A1" w:rsidP="00EC62A1">
      <w:pPr>
        <w:spacing w:after="0"/>
        <w:ind w:left="7788"/>
        <w:jc w:val="both"/>
        <w:rPr>
          <w:rFonts w:ascii="Times New Roman" w:hAnsi="Times New Roman" w:cs="Times New Roman"/>
        </w:rPr>
      </w:pP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p w14:paraId="72FC8B7F" w14:textId="019008C6" w:rsidR="00EC62A1" w:rsidRPr="00EC62A1" w:rsidRDefault="00EC62A1" w:rsidP="000C2D8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62A1" w:rsidRPr="00EC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1B28" w14:textId="77777777" w:rsidR="00EC7082" w:rsidRDefault="00EC7082">
      <w:pPr>
        <w:spacing w:after="0" w:line="240" w:lineRule="auto"/>
      </w:pPr>
      <w:r>
        <w:separator/>
      </w:r>
    </w:p>
  </w:endnote>
  <w:endnote w:type="continuationSeparator" w:id="0">
    <w:p w14:paraId="718DF224" w14:textId="77777777" w:rsidR="00EC7082" w:rsidRDefault="00EC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A95" w14:textId="77777777" w:rsidR="002B7181" w:rsidRDefault="002B718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2930" w14:textId="77777777" w:rsidR="00EC7082" w:rsidRDefault="00EC7082">
      <w:pPr>
        <w:spacing w:after="0" w:line="240" w:lineRule="auto"/>
      </w:pPr>
      <w:r>
        <w:separator/>
      </w:r>
    </w:p>
  </w:footnote>
  <w:footnote w:type="continuationSeparator" w:id="0">
    <w:p w14:paraId="722AA07A" w14:textId="77777777" w:rsidR="00EC7082" w:rsidRDefault="00EC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2425" w14:textId="77777777" w:rsidR="002B7181" w:rsidRDefault="002B7181">
    <w:pPr>
      <w:pStyle w:val="Nagwek"/>
    </w:pPr>
  </w:p>
  <w:p w14:paraId="6A52857E" w14:textId="77777777" w:rsidR="002B7181" w:rsidRDefault="002B71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6BA0" w14:textId="77777777" w:rsidR="002B7181" w:rsidRDefault="002B7181">
    <w:pPr>
      <w:pStyle w:val="Nagwek"/>
    </w:pPr>
  </w:p>
  <w:p w14:paraId="2CD3B66A" w14:textId="77777777" w:rsidR="002B7181" w:rsidRDefault="002B71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7382F"/>
    <w:rsid w:val="000B622E"/>
    <w:rsid w:val="000C2D8F"/>
    <w:rsid w:val="00175CAA"/>
    <w:rsid w:val="002B7181"/>
    <w:rsid w:val="00386DE3"/>
    <w:rsid w:val="0047016F"/>
    <w:rsid w:val="00503A26"/>
    <w:rsid w:val="006838A0"/>
    <w:rsid w:val="007654F9"/>
    <w:rsid w:val="00BB1FC4"/>
    <w:rsid w:val="00C07EF8"/>
    <w:rsid w:val="00D31BC4"/>
    <w:rsid w:val="00EA1D87"/>
    <w:rsid w:val="00EC62A1"/>
    <w:rsid w:val="00E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D60"/>
  <w15:chartTrackingRefBased/>
  <w15:docId w15:val="{4DEC51B9-7746-41B7-9160-5FD66D8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E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Koszalinie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Małgorzata Jurkiew</cp:lastModifiedBy>
  <cp:revision>2</cp:revision>
  <cp:lastPrinted>2026-02-06T13:17:00Z</cp:lastPrinted>
  <dcterms:created xsi:type="dcterms:W3CDTF">2026-02-09T13:04:00Z</dcterms:created>
  <dcterms:modified xsi:type="dcterms:W3CDTF">2026-02-09T13:04:00Z</dcterms:modified>
</cp:coreProperties>
</file>